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EBF" w:rsidRDefault="00DA3EBF" w:rsidP="00DA3EBF">
      <w:pPr>
        <w:jc w:val="center"/>
      </w:pPr>
      <w:r>
        <w:t>С</w:t>
      </w:r>
      <w:bookmarkStart w:id="0" w:name="_GoBack"/>
      <w:bookmarkEnd w:id="0"/>
      <w:r>
        <w:t>ОГЛАСИЕ ПАЦИЕНТА НА ОБРАБОТКУ ПЕРСОНАЛЬНЫХ ДАННЫ</w:t>
      </w:r>
      <w:r>
        <w:t>Х НЕСОВЕРШЕННОЛЕТНЕГО ПАЦИЕНТА</w:t>
      </w:r>
    </w:p>
    <w:p w:rsidR="00DA3EBF" w:rsidRDefault="00DA3EBF">
      <w:proofErr w:type="gramStart"/>
      <w:r>
        <w:t>Я,</w:t>
      </w:r>
      <w:r>
        <w:t>_</w:t>
      </w:r>
      <w:proofErr w:type="gramEnd"/>
      <w:r>
        <w:t>______________________________________________________________</w:t>
      </w:r>
      <w:r>
        <w:t>____________________</w:t>
      </w:r>
      <w:r>
        <w:t>(</w:t>
      </w:r>
      <w:r>
        <w:t>(</w:t>
      </w:r>
      <w:r>
        <w:t xml:space="preserve">Ф.И.О. полностью) адрес _____________________________________, паспорт серия ____ номер _________ выдан __________________ __________________________________________________________________________________________(кем, когда), в соответствии с требованиями статьи 9 Федерального закона от 27.07.2006 г. «О персональных данных» № 152-ФЗ даю согласие на обработку персональных данных моего ребенка: _________________________________________ ____________________________________________________________________ (Ф.И.О., дата рождения). </w:t>
      </w:r>
    </w:p>
    <w:p w:rsidR="00DA3EBF" w:rsidRDefault="00DA3EBF">
      <w:r>
        <w:t>Наименование и адрес оператора, получающего согласие субъекта персона</w:t>
      </w:r>
      <w:r>
        <w:t xml:space="preserve">льных данных; ИП </w:t>
      </w:r>
      <w:proofErr w:type="spellStart"/>
      <w:r>
        <w:t>Цепелев</w:t>
      </w:r>
      <w:proofErr w:type="spellEnd"/>
      <w:r>
        <w:t xml:space="preserve"> Ю.А. Юридический адрес:305005 г. Курск, проспект Клыкова, 6</w:t>
      </w:r>
      <w:r>
        <w:t>0</w:t>
      </w:r>
      <w:r>
        <w:t>.</w:t>
      </w:r>
      <w:r>
        <w:t xml:space="preserve"> </w:t>
      </w:r>
    </w:p>
    <w:p w:rsidR="00DA3EBF" w:rsidRDefault="00DA3EBF">
      <w:r>
        <w:t xml:space="preserve">Цель обработки персональных данных: оказание медицинских услуг и осуществление иных, связанных </w:t>
      </w:r>
      <w:proofErr w:type="gramStart"/>
      <w:r>
        <w:t>с этим мероприятий</w:t>
      </w:r>
      <w:proofErr w:type="gramEnd"/>
      <w:r>
        <w:t>. Перечень персональных данных, на обработку которых дается согласие субъекта персональных данных: фамилия, имя, отчество, год, месяц, дата и место рождения, адрес, контактный телефон, реквизиты полиса ОМС (ДМС), страховой номер индивидуального лицевого счета в Пенсионном фонде России (СНИЛС), данные о состоянии моего здоровья, заболеваниях, случаях обращения за медицинской помощью, другая информация. 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 в порядке, установленном законодательством РФ, обезличивание, блокирование, уничтожение персональных данных), иные действия. Общее описание используемых оператором способов обработки персональных данных: внесение персональных данных в электронную базу данных, включение в списки (реестры) и отчетные формы, предусмотренные документами, регламентирующими предоставление отчетных данных (документов) по ОМС (договором ДМС), обмен (прием и передача) моими персональными данными со страховой медицинской организацией и территориальным фондом ОМС с использованием машинных носителей или по каналам связи. Срок, в течение которого действует согласие: настоящее согласие действует со дня его подписания до дня отзыва в письменной форме. Порядок отзыва согласия: отзыв согласия осуществляется путем подачи субъектом персональных данных соответствующего письменного заявления оператору, получившему согласие.</w:t>
      </w:r>
    </w:p>
    <w:p w:rsidR="00DA3EBF" w:rsidRDefault="00DA3EBF">
      <w:r>
        <w:t xml:space="preserve"> Дата «___» ____________ 20___ г.</w:t>
      </w:r>
    </w:p>
    <w:p w:rsidR="00DA3EBF" w:rsidRDefault="00DA3EBF">
      <w:r>
        <w:t xml:space="preserve"> Подпись гражданина _____________________ / ________________/ </w:t>
      </w:r>
    </w:p>
    <w:p w:rsidR="00DA3EBF" w:rsidRDefault="00DA3EBF">
      <w:r>
        <w:t xml:space="preserve">Подпись оператора _______________________ / _______________/ </w:t>
      </w:r>
    </w:p>
    <w:p w:rsidR="008A5280" w:rsidRDefault="00DA3EBF">
      <w:r>
        <w:t>Подпись несовершеннолетнего, достигшего 15-летнего возраста: _________________ / ______________</w:t>
      </w:r>
    </w:p>
    <w:sectPr w:rsidR="008A5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B3"/>
    <w:rsid w:val="00221DFE"/>
    <w:rsid w:val="00373DD8"/>
    <w:rsid w:val="005064B3"/>
    <w:rsid w:val="00AF7452"/>
    <w:rsid w:val="00DA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B7DB"/>
  <w15:chartTrackingRefBased/>
  <w15:docId w15:val="{FD56068B-DF3F-497D-AFBD-E5CBB98F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2023-10-29T18:28:00Z</dcterms:created>
  <dcterms:modified xsi:type="dcterms:W3CDTF">2023-10-29T18:33:00Z</dcterms:modified>
</cp:coreProperties>
</file>